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</w:t>
      </w:r>
      <w:r w:rsidR="00D47AB3">
        <w:rPr>
          <w:rFonts w:ascii="Times New Roman" w:eastAsia="Calibri" w:hAnsi="Times New Roman" w:cs="Times New Roman"/>
          <w:b/>
        </w:rPr>
        <w:t>од с 1 января по 31 декабря 201</w:t>
      </w:r>
      <w:r w:rsidR="00474F17">
        <w:rPr>
          <w:rFonts w:ascii="Times New Roman" w:eastAsia="Calibri" w:hAnsi="Times New Roman" w:cs="Times New Roman"/>
          <w:b/>
        </w:rPr>
        <w:t>7</w:t>
      </w:r>
      <w:r w:rsidRPr="00F32C3B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993"/>
        <w:gridCol w:w="3260"/>
        <w:gridCol w:w="1276"/>
        <w:gridCol w:w="1842"/>
        <w:gridCol w:w="2410"/>
        <w:gridCol w:w="1701"/>
        <w:gridCol w:w="2126"/>
      </w:tblGrid>
      <w:tr w:rsidR="00F32C3B" w:rsidRPr="00F32C3B" w:rsidTr="000D6C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7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474F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</w:t>
            </w:r>
            <w:proofErr w:type="gramStart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4F1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proofErr w:type="gramStart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8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0D6C7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0D6C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4707A7" w:rsidRPr="00F32C3B" w:rsidTr="000D6C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7A7" w:rsidRPr="00F32C3B" w:rsidRDefault="00CD084C" w:rsidP="000D6C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511335400"/>
            <w:r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Грасмик Татьяна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4707A7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OLE_LINK20"/>
            <w:bookmarkStart w:id="2" w:name="OLE_LINK21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CD084C">
              <w:rPr>
                <w:rFonts w:ascii="Times New Roman" w:eastAsia="Calibri" w:hAnsi="Times New Roman" w:cs="Times New Roman"/>
                <w:sz w:val="20"/>
                <w:szCs w:val="20"/>
              </w:rPr>
              <w:t>сельхоз</w:t>
            </w:r>
          </w:p>
          <w:p w:rsidR="00CD084C" w:rsidRDefault="00CD084C" w:rsidP="00CD08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OLE_LINK22"/>
            <w:bookmarkStart w:id="4" w:name="OLE_LINK23"/>
            <w:bookmarkStart w:id="5" w:name="OLE_LINK24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 сельхоз</w:t>
            </w: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OLE_LINK25"/>
            <w:bookmarkStart w:id="7" w:name="OLE_LINK26"/>
            <w:bookmarkStart w:id="8" w:name="OLE_LINK27"/>
            <w:bookmarkEnd w:id="1"/>
            <w:bookmarkEnd w:id="2"/>
            <w:bookmarkEnd w:id="3"/>
            <w:bookmarkEnd w:id="4"/>
            <w:bookmarkEnd w:id="5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индвид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обств</w:t>
            </w:r>
          </w:p>
          <w:bookmarkEnd w:id="6"/>
          <w:bookmarkEnd w:id="7"/>
          <w:bookmarkEnd w:id="8"/>
          <w:p w:rsidR="004707A7" w:rsidRPr="00F32C3B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Default="00CD084C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17000</w:t>
            </w:r>
          </w:p>
          <w:p w:rsidR="004707A7" w:rsidRDefault="00CD084C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6000</w:t>
            </w:r>
          </w:p>
          <w:p w:rsidR="004707A7" w:rsidRPr="00F32C3B" w:rsidRDefault="00A70EC9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9" w:name="OLE_LINK28"/>
            <w:bookmarkStart w:id="10" w:name="OLE_LINK29"/>
            <w:bookmarkStart w:id="11" w:name="OLE_LINK3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57.1</w:t>
            </w:r>
            <w:bookmarkEnd w:id="9"/>
            <w:bookmarkEnd w:id="10"/>
            <w:bookmarkEnd w:id="1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</w:t>
            </w:r>
          </w:p>
          <w:p w:rsidR="004707A7" w:rsidRDefault="00A70EC9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2011</w:t>
            </w:r>
          </w:p>
          <w:p w:rsidR="004707A7" w:rsidRPr="00F32C3B" w:rsidRDefault="00A70EC9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Мотоцикл ИЖ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CD084C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4707A7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  <w:tr w:rsidR="004707A7" w:rsidRPr="00F32C3B" w:rsidTr="000D6C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 w:rsidR="00A7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70EC9">
              <w:rPr>
                <w:rFonts w:ascii="Times New Roman" w:eastAsia="Calibri" w:hAnsi="Times New Roman" w:cs="Times New Roman"/>
                <w:sz w:val="20"/>
                <w:szCs w:val="20"/>
              </w:rPr>
              <w:t>ЛПХ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70EC9" w:rsidRDefault="00A70EC9" w:rsidP="00A70E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 сельхоз</w:t>
            </w:r>
          </w:p>
          <w:p w:rsidR="00A70EC9" w:rsidRDefault="00A70EC9" w:rsidP="00A70E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 инд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обств</w:t>
            </w: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.</w:t>
            </w: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 индивид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обств </w:t>
            </w: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Гараж (инд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обств)</w:t>
            </w: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Помещение нежилое (инд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обств)</w:t>
            </w:r>
          </w:p>
          <w:p w:rsidR="004707A7" w:rsidRPr="00474F1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Default="00A70EC9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1533</w:t>
            </w:r>
          </w:p>
          <w:p w:rsidR="004707A7" w:rsidRDefault="00A70EC9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51000</w:t>
            </w:r>
          </w:p>
          <w:p w:rsidR="004707A7" w:rsidRDefault="00A70EC9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166,6</w:t>
            </w: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66,3</w:t>
            </w:r>
          </w:p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30,8</w:t>
            </w:r>
          </w:p>
          <w:p w:rsidR="004707A7" w:rsidRPr="00F32C3B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2" w:name="OLE_LINK31"/>
            <w:bookmarkStart w:id="13" w:name="OLE_LINK32"/>
            <w:bookmarkStart w:id="14" w:name="OLE_LINK33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  <w:bookmarkEnd w:id="12"/>
            <w:bookmarkEnd w:id="13"/>
            <w:bookmarkEnd w:id="1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Лекговой автомобиль </w:t>
            </w:r>
          </w:p>
          <w:p w:rsidR="004707A7" w:rsidRDefault="00A70EC9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Иж москвич </w:t>
            </w:r>
          </w:p>
          <w:p w:rsidR="00A70EC9" w:rsidRDefault="00A70EC9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3151</w:t>
            </w:r>
          </w:p>
          <w:p w:rsidR="004707A7" w:rsidRDefault="00A70EC9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Грузовой </w:t>
            </w:r>
            <w:r w:rsidR="004707A7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</w:p>
          <w:p w:rsidR="004707A7" w:rsidRDefault="00A70EC9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 53 самовал</w:t>
            </w:r>
          </w:p>
          <w:p w:rsidR="00A70EC9" w:rsidRPr="000D6C7E" w:rsidRDefault="00A70EC9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Камаз 5320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9B6463" w:rsidRDefault="00A70EC9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86200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7" w:rsidRPr="00F32C3B" w:rsidRDefault="004707A7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0EC9" w:rsidRPr="00F32C3B" w:rsidTr="000D6C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C9" w:rsidRPr="00F32C3B" w:rsidRDefault="00A70EC9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C9" w:rsidRPr="00F32C3B" w:rsidRDefault="00A70EC9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C9" w:rsidRDefault="00A70EC9" w:rsidP="00A70E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  <w:p w:rsidR="00A70EC9" w:rsidRDefault="00A70EC9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C9" w:rsidRDefault="00A70EC9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C9" w:rsidRDefault="00A70EC9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  <w:bookmarkStart w:id="15" w:name="_GoBack"/>
            <w:bookmarkEnd w:id="1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C9" w:rsidRDefault="00A70EC9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C9" w:rsidRDefault="00A70EC9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C9" w:rsidRPr="00F32C3B" w:rsidRDefault="00A70EC9" w:rsidP="007E6E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2C3B" w:rsidRPr="00F32C3B" w:rsidSect="00F32C3B">
      <w:headerReference w:type="default" r:id="rId9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C4" w:rsidRDefault="00D47AB3">
      <w:pPr>
        <w:spacing w:after="0" w:line="240" w:lineRule="auto"/>
      </w:pPr>
      <w:r>
        <w:separator/>
      </w:r>
    </w:p>
  </w:endnote>
  <w:endnote w:type="continuationSeparator" w:id="0">
    <w:p w:rsidR="00766FC4" w:rsidRDefault="00D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C4" w:rsidRDefault="00D47AB3">
      <w:pPr>
        <w:spacing w:after="0" w:line="240" w:lineRule="auto"/>
      </w:pPr>
      <w:r>
        <w:separator/>
      </w:r>
    </w:p>
  </w:footnote>
  <w:footnote w:type="continuationSeparator" w:id="0">
    <w:p w:rsidR="00766FC4" w:rsidRDefault="00D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C4044C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 w:rsidR="00A70EC9"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A70E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0D6C7E"/>
    <w:rsid w:val="000F7C65"/>
    <w:rsid w:val="002A1BA2"/>
    <w:rsid w:val="002E3BCF"/>
    <w:rsid w:val="003A1EC8"/>
    <w:rsid w:val="004707A7"/>
    <w:rsid w:val="00474F17"/>
    <w:rsid w:val="004D4D31"/>
    <w:rsid w:val="00696B61"/>
    <w:rsid w:val="00766FC4"/>
    <w:rsid w:val="009B6463"/>
    <w:rsid w:val="00A70EC9"/>
    <w:rsid w:val="00C4044C"/>
    <w:rsid w:val="00CC492D"/>
    <w:rsid w:val="00CD084C"/>
    <w:rsid w:val="00D47AB3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2018-04-12T15:42:00Z</dcterms:created>
  <dcterms:modified xsi:type="dcterms:W3CDTF">2018-04-12T15:42:00Z</dcterms:modified>
</cp:coreProperties>
</file>